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26D" w:rsidRDefault="0066026D">
      <w:pPr>
        <w:rPr>
          <w:rFonts w:ascii="Times New Roman" w:hAnsi="Times New Roman" w:cs="Times New Roman"/>
          <w:sz w:val="28"/>
          <w:szCs w:val="28"/>
        </w:rPr>
      </w:pPr>
      <w:r w:rsidRPr="0066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-506730</wp:posOffset>
            </wp:positionV>
            <wp:extent cx="7439660" cy="104616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c5b6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F15" w:rsidRDefault="0066026D">
      <w:pPr>
        <w:rPr>
          <w:rFonts w:ascii="Times New Roman" w:hAnsi="Times New Roman" w:cs="Times New Roman"/>
          <w:sz w:val="28"/>
          <w:szCs w:val="28"/>
        </w:rPr>
      </w:pPr>
      <w:r w:rsidRPr="0066026D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июня, в рамках городской акции</w:t>
      </w:r>
      <w:r w:rsidR="00F21CC9" w:rsidRPr="00F21CC9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F21CC9">
        <w:rPr>
          <w:rFonts w:ascii="Times New Roman" w:hAnsi="Times New Roman" w:cs="Times New Roman"/>
          <w:sz w:val="28"/>
          <w:szCs w:val="28"/>
        </w:rPr>
        <w:t>ДеньБезОпасностиИркутск#</w:t>
      </w:r>
      <w:proofErr w:type="spellEnd"/>
      <w:r w:rsidR="00F21CC9" w:rsidRPr="00F21CC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ЛДП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прошла викторина «Знатоки ПДД». Ребятам было предложено ответить на вопросы </w:t>
      </w:r>
      <w:r w:rsidR="0060531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60531D">
        <w:rPr>
          <w:rFonts w:ascii="Times New Roman" w:hAnsi="Times New Roman" w:cs="Times New Roman"/>
          <w:sz w:val="28"/>
          <w:szCs w:val="28"/>
        </w:rPr>
        <w:t xml:space="preserve">ам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безопасного движения на дорогах, отгадать ребусы и нарисовать на карте безопасный путь от дома до школы.</w:t>
      </w:r>
    </w:p>
    <w:p w:rsidR="0066026D" w:rsidRPr="0066026D" w:rsidRDefault="0066026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5353685</wp:posOffset>
            </wp:positionV>
            <wp:extent cx="2957830" cy="2218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3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121285</wp:posOffset>
            </wp:positionV>
            <wp:extent cx="1962785" cy="26174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9cca3db68b9e4e5dde396f32674e87e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255905</wp:posOffset>
            </wp:positionV>
            <wp:extent cx="3065145" cy="2299335"/>
            <wp:effectExtent l="0" t="0" r="190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28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3059430</wp:posOffset>
            </wp:positionV>
            <wp:extent cx="2554605" cy="19157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4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-179219</wp:posOffset>
            </wp:positionH>
            <wp:positionV relativeFrom="paragraph">
              <wp:posOffset>5352377</wp:posOffset>
            </wp:positionV>
            <wp:extent cx="2957830" cy="22186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3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2834005</wp:posOffset>
            </wp:positionV>
            <wp:extent cx="2998470" cy="22491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3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26D" w:rsidRPr="0066026D" w:rsidSect="008C3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43119"/>
    <w:rsid w:val="00343119"/>
    <w:rsid w:val="0060531D"/>
    <w:rsid w:val="0066026D"/>
    <w:rsid w:val="008C3A05"/>
    <w:rsid w:val="00AB7F15"/>
    <w:rsid w:val="00F2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gia</cp:lastModifiedBy>
  <cp:revision>5</cp:revision>
  <dcterms:created xsi:type="dcterms:W3CDTF">2018-06-20T15:41:00Z</dcterms:created>
  <dcterms:modified xsi:type="dcterms:W3CDTF">2018-06-21T01:36:00Z</dcterms:modified>
</cp:coreProperties>
</file>